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8DB2D7" w14:textId="65E304B4" w:rsidR="00334807" w:rsidRPr="00F6151D" w:rsidRDefault="004E724D" w:rsidP="00EB5FB6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专利</w:t>
      </w:r>
      <w:r>
        <w:rPr>
          <w:rFonts w:hint="eastAsia"/>
          <w:sz w:val="44"/>
          <w:szCs w:val="44"/>
        </w:rPr>
        <w:t>/</w:t>
      </w:r>
      <w:r w:rsidR="00502491">
        <w:rPr>
          <w:rFonts w:hint="eastAsia"/>
          <w:sz w:val="44"/>
          <w:szCs w:val="44"/>
        </w:rPr>
        <w:t>技术秘密</w:t>
      </w:r>
      <w:r>
        <w:rPr>
          <w:rFonts w:hint="eastAsia"/>
          <w:sz w:val="44"/>
          <w:szCs w:val="44"/>
        </w:rPr>
        <w:t xml:space="preserve"> </w:t>
      </w:r>
      <w:r w:rsidR="00FF6AFF" w:rsidRPr="00F6151D">
        <w:rPr>
          <w:rFonts w:hint="eastAsia"/>
          <w:sz w:val="44"/>
          <w:szCs w:val="44"/>
        </w:rPr>
        <w:t>转让</w:t>
      </w:r>
      <w:r w:rsidR="00F6151D">
        <w:rPr>
          <w:rFonts w:hint="eastAsia"/>
          <w:sz w:val="44"/>
          <w:szCs w:val="44"/>
        </w:rPr>
        <w:t>申请</w:t>
      </w:r>
      <w:r w:rsidR="00EB5FB6" w:rsidRPr="00F6151D">
        <w:rPr>
          <w:rFonts w:hint="eastAsia"/>
          <w:sz w:val="44"/>
          <w:szCs w:val="44"/>
        </w:rPr>
        <w:t>报告</w:t>
      </w:r>
    </w:p>
    <w:p w14:paraId="10129296" w14:textId="77777777" w:rsidR="00EB5FB6" w:rsidRDefault="00EB5FB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92"/>
        <w:gridCol w:w="1843"/>
        <w:gridCol w:w="2410"/>
        <w:gridCol w:w="1608"/>
      </w:tblGrid>
      <w:tr w:rsidR="00897B83" w:rsidRPr="00EB5FB6" w14:paraId="6D490766" w14:textId="77777777" w:rsidTr="00FF6AFF">
        <w:trPr>
          <w:trHeight w:val="270"/>
          <w:jc w:val="center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4BFA" w14:textId="225D70B2" w:rsidR="00897B83" w:rsidRPr="004E724D" w:rsidRDefault="004E724D" w:rsidP="00F7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E72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专利/</w:t>
            </w:r>
            <w:r w:rsidR="00FF6AFF" w:rsidRPr="004E72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技术秘密</w:t>
            </w:r>
            <w:r w:rsidR="00897B83" w:rsidRPr="004E72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58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743C" w14:textId="75B92052" w:rsidR="00897B83" w:rsidRPr="00EB5FB6" w:rsidRDefault="00897B83" w:rsidP="00FF6A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E724D" w:rsidRPr="00EB5FB6" w14:paraId="23B4D42F" w14:textId="77777777" w:rsidTr="004E724D">
        <w:trPr>
          <w:trHeight w:val="395"/>
          <w:jc w:val="center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ACA32" w14:textId="3A93922C" w:rsidR="004E724D" w:rsidRPr="00EB5FB6" w:rsidRDefault="004E724D" w:rsidP="00EB5FB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专利号</w:t>
            </w:r>
          </w:p>
        </w:tc>
        <w:tc>
          <w:tcPr>
            <w:tcW w:w="58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E7FAD" w14:textId="77777777" w:rsidR="004E724D" w:rsidRPr="00EB5FB6" w:rsidRDefault="004E724D" w:rsidP="00EB5FB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897B83" w:rsidRPr="00EB5FB6" w14:paraId="61FE1C38" w14:textId="77777777" w:rsidTr="004E724D">
        <w:trPr>
          <w:trHeight w:val="270"/>
          <w:jc w:val="center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D298" w14:textId="45363417" w:rsidR="00897B83" w:rsidRPr="00EB5FB6" w:rsidRDefault="004E724D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第一发明人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F76B" w14:textId="59986B43" w:rsidR="00897B83" w:rsidRPr="00EB5FB6" w:rsidRDefault="00897B83" w:rsidP="004E72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BAC8" w14:textId="6F3670D0" w:rsidR="00897B83" w:rsidRPr="00EB5FB6" w:rsidRDefault="004E724D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转让金额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6EB0" w14:textId="4757BFBB" w:rsidR="00897B83" w:rsidRPr="00EB5FB6" w:rsidRDefault="00897B83" w:rsidP="004E72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897B83" w:rsidRPr="00EB5FB6" w14:paraId="2DAEDD91" w14:textId="77777777" w:rsidTr="00FF6AFF">
        <w:trPr>
          <w:trHeight w:val="495"/>
          <w:jc w:val="center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78B7" w14:textId="77777777" w:rsidR="00897B83" w:rsidRPr="00EB5FB6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受让方：</w:t>
            </w:r>
          </w:p>
        </w:tc>
        <w:tc>
          <w:tcPr>
            <w:tcW w:w="58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05A9" w14:textId="775E7535" w:rsidR="00897B83" w:rsidRPr="000265B4" w:rsidRDefault="00897B83" w:rsidP="004E724D">
            <w:pPr>
              <w:widowControl/>
              <w:jc w:val="left"/>
              <w:rPr>
                <w:rFonts w:asciiTheme="minorEastAsia" w:hAnsiTheme="minorEastAsia"/>
                <w:sz w:val="30"/>
                <w:szCs w:val="30"/>
              </w:rPr>
            </w:pPr>
            <w:r w:rsidRPr="000265B4">
              <w:rPr>
                <w:rFonts w:asciiTheme="minorEastAsia" w:hAnsiTheme="minorEastAsia" w:hint="eastAsia"/>
                <w:sz w:val="30"/>
                <w:szCs w:val="30"/>
              </w:rPr>
              <w:t xml:space="preserve">　</w:t>
            </w:r>
          </w:p>
        </w:tc>
      </w:tr>
      <w:tr w:rsidR="00897B83" w:rsidRPr="00EB5FB6" w14:paraId="100D34CE" w14:textId="77777777" w:rsidTr="002A6030">
        <w:trPr>
          <w:trHeight w:val="600"/>
          <w:jc w:val="center"/>
        </w:trPr>
        <w:tc>
          <w:tcPr>
            <w:tcW w:w="7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CDDB" w14:textId="28D146E2" w:rsidR="00897B83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经和受让方议价，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同意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该</w:t>
            </w:r>
            <w:r w:rsidR="004E724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专利/</w:t>
            </w:r>
            <w:r w:rsidR="0050249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技术秘密</w:t>
            </w:r>
            <w:r w:rsidR="004E724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（所有权/</w:t>
            </w:r>
            <w:r w:rsidR="0050249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使用权）</w:t>
            </w: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转让</w:t>
            </w:r>
            <w:r w:rsidR="00CB091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  <w:p w14:paraId="70C41DA7" w14:textId="77777777" w:rsidR="00897B83" w:rsidRPr="0000520D" w:rsidRDefault="00897B83" w:rsidP="0000520D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第一发明人（签字）：</w:t>
            </w:r>
          </w:p>
          <w:p w14:paraId="2EB27A5E" w14:textId="77777777" w:rsidR="00897B83" w:rsidRPr="00EB5FB6" w:rsidRDefault="00897B83" w:rsidP="0000520D">
            <w:pPr>
              <w:widowControl/>
              <w:ind w:firstLineChars="2750" w:firstLine="5775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月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日</w:t>
            </w:r>
          </w:p>
        </w:tc>
      </w:tr>
      <w:tr w:rsidR="00897B83" w:rsidRPr="00EB5FB6" w14:paraId="48EBCEB7" w14:textId="77777777" w:rsidTr="00515ED5">
        <w:trPr>
          <w:trHeight w:val="270"/>
          <w:jc w:val="center"/>
        </w:trPr>
        <w:tc>
          <w:tcPr>
            <w:tcW w:w="7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58C4" w14:textId="71C3886B" w:rsidR="00897B83" w:rsidRPr="0000520D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（部门）</w:t>
            </w: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审批　</w:t>
            </w:r>
          </w:p>
          <w:p w14:paraId="7D0D09DA" w14:textId="77777777" w:rsidR="00897B83" w:rsidRPr="0000520D" w:rsidRDefault="00897B83" w:rsidP="00897B83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（部门）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领导（签字）：</w:t>
            </w:r>
          </w:p>
          <w:p w14:paraId="783FE84D" w14:textId="77777777" w:rsidR="00897B83" w:rsidRPr="0000520D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（部门）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公章：</w:t>
            </w:r>
          </w:p>
          <w:p w14:paraId="46BFD8C5" w14:textId="77777777" w:rsidR="00897B83" w:rsidRPr="00EB5FB6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日</w:t>
            </w:r>
          </w:p>
        </w:tc>
      </w:tr>
      <w:tr w:rsidR="00897B83" w:rsidRPr="00EB5FB6" w14:paraId="6D835F6E" w14:textId="77777777" w:rsidTr="00CB091B">
        <w:trPr>
          <w:trHeight w:val="270"/>
          <w:jc w:val="center"/>
        </w:trPr>
        <w:tc>
          <w:tcPr>
            <w:tcW w:w="7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7A36" w14:textId="7555745E" w:rsidR="00897B83" w:rsidRPr="0000520D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资产管理处审批　</w:t>
            </w:r>
          </w:p>
          <w:p w14:paraId="6F35591C" w14:textId="77777777" w:rsidR="00897B83" w:rsidRPr="0000520D" w:rsidRDefault="00897B83" w:rsidP="0000520D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部门领导（签字）：</w:t>
            </w:r>
          </w:p>
          <w:p w14:paraId="6CA86BCC" w14:textId="77777777" w:rsidR="00897B83" w:rsidRPr="0000520D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部门公章：</w:t>
            </w:r>
          </w:p>
          <w:p w14:paraId="143C6F37" w14:textId="77777777" w:rsidR="00897B83" w:rsidRPr="00EB5FB6" w:rsidRDefault="00897B83" w:rsidP="0000520D">
            <w:pPr>
              <w:widowControl/>
              <w:ind w:firstLineChars="2750" w:firstLine="5775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日</w:t>
            </w:r>
          </w:p>
        </w:tc>
      </w:tr>
      <w:tr w:rsidR="00897B83" w:rsidRPr="00EB5FB6" w14:paraId="747CAE03" w14:textId="77777777" w:rsidTr="00CB091B">
        <w:trPr>
          <w:trHeight w:val="270"/>
          <w:jc w:val="center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9687" w14:textId="6A5E31F5" w:rsidR="00CB091B" w:rsidRPr="0000520D" w:rsidRDefault="00897B83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科技处审批　</w:t>
            </w:r>
          </w:p>
          <w:p w14:paraId="12FE82A0" w14:textId="77777777" w:rsidR="00897B83" w:rsidRPr="0000520D" w:rsidRDefault="00897B83" w:rsidP="0000520D">
            <w:pPr>
              <w:widowControl/>
              <w:ind w:firstLineChars="800" w:firstLine="22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部门领导（签字）</w:t>
            </w:r>
          </w:p>
          <w:p w14:paraId="48E5F5D6" w14:textId="77777777" w:rsidR="00897B83" w:rsidRPr="0000520D" w:rsidRDefault="00897B83" w:rsidP="0000520D">
            <w:pPr>
              <w:widowControl/>
              <w:ind w:firstLineChars="800" w:firstLine="168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B5FB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部门公章：</w:t>
            </w:r>
          </w:p>
          <w:p w14:paraId="3914F80C" w14:textId="77777777" w:rsidR="00897B83" w:rsidRPr="00EB5FB6" w:rsidRDefault="00897B83" w:rsidP="0000520D">
            <w:pPr>
              <w:widowControl/>
              <w:ind w:firstLineChars="2750" w:firstLine="5775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0052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日</w:t>
            </w:r>
          </w:p>
        </w:tc>
      </w:tr>
      <w:tr w:rsidR="00CB091B" w:rsidRPr="00EB5FB6" w14:paraId="68C614DF" w14:textId="77777777" w:rsidTr="00CB091B">
        <w:trPr>
          <w:trHeight w:val="270"/>
          <w:jc w:val="center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531AF" w14:textId="75E8984E" w:rsidR="00CB091B" w:rsidRDefault="00CB091B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分管校领导审批</w:t>
            </w:r>
          </w:p>
          <w:p w14:paraId="70DFDE9D" w14:textId="77777777" w:rsidR="00CB091B" w:rsidRDefault="00CB091B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校领导（签字）</w:t>
            </w:r>
            <w:r w:rsidR="002B1CD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:</w:t>
            </w:r>
          </w:p>
          <w:p w14:paraId="576C1748" w14:textId="77777777" w:rsidR="00CB091B" w:rsidRPr="00EB5FB6" w:rsidRDefault="00CB091B" w:rsidP="00EB5F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           </w:t>
            </w:r>
            <w:r w:rsidR="002B1CD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年 </w:t>
            </w:r>
            <w:r w:rsidR="002B1CD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月 </w:t>
            </w:r>
            <w:r w:rsidR="002B1CD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日</w:t>
            </w:r>
          </w:p>
        </w:tc>
      </w:tr>
      <w:tr w:rsidR="00502491" w:rsidRPr="00EB5FB6" w14:paraId="54AC028A" w14:textId="77777777" w:rsidTr="004E724D">
        <w:trPr>
          <w:trHeight w:val="2136"/>
          <w:jc w:val="center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DF615" w14:textId="7F9910CF" w:rsidR="00502491" w:rsidRDefault="00502491" w:rsidP="005024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校领导审批</w:t>
            </w:r>
          </w:p>
          <w:p w14:paraId="629643B1" w14:textId="77777777" w:rsidR="00502491" w:rsidRDefault="00502491" w:rsidP="005024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校领导（签字）:</w:t>
            </w:r>
          </w:p>
          <w:p w14:paraId="773F5BA7" w14:textId="39AFC2C1" w:rsidR="00502491" w:rsidRDefault="00502491" w:rsidP="005024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  年   月   日</w:t>
            </w:r>
          </w:p>
        </w:tc>
      </w:tr>
    </w:tbl>
    <w:p w14:paraId="121BA88C" w14:textId="77777777" w:rsidR="00EB5FB6" w:rsidRDefault="00EB5FB6" w:rsidP="00502491"/>
    <w:sectPr w:rsidR="00EB5F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85879" w14:textId="77777777" w:rsidR="00283DF4" w:rsidRDefault="00283DF4" w:rsidP="00FF6AFF">
      <w:r>
        <w:separator/>
      </w:r>
    </w:p>
  </w:endnote>
  <w:endnote w:type="continuationSeparator" w:id="0">
    <w:p w14:paraId="49078DD0" w14:textId="77777777" w:rsidR="00283DF4" w:rsidRDefault="00283DF4" w:rsidP="00FF6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12CDB" w14:textId="77777777" w:rsidR="00283DF4" w:rsidRDefault="00283DF4" w:rsidP="00FF6AFF">
      <w:r>
        <w:separator/>
      </w:r>
    </w:p>
  </w:footnote>
  <w:footnote w:type="continuationSeparator" w:id="0">
    <w:p w14:paraId="2968B55D" w14:textId="77777777" w:rsidR="00283DF4" w:rsidRDefault="00283DF4" w:rsidP="00FF6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B6"/>
    <w:rsid w:val="0000520D"/>
    <w:rsid w:val="000265B4"/>
    <w:rsid w:val="002401A9"/>
    <w:rsid w:val="00283DF4"/>
    <w:rsid w:val="002B1CDA"/>
    <w:rsid w:val="00311D48"/>
    <w:rsid w:val="0033208E"/>
    <w:rsid w:val="00334807"/>
    <w:rsid w:val="00483A40"/>
    <w:rsid w:val="004E724D"/>
    <w:rsid w:val="00502491"/>
    <w:rsid w:val="005266AC"/>
    <w:rsid w:val="00897B83"/>
    <w:rsid w:val="00BD77DF"/>
    <w:rsid w:val="00C64777"/>
    <w:rsid w:val="00CB091B"/>
    <w:rsid w:val="00EB5FB6"/>
    <w:rsid w:val="00F6151D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7AE9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6A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6A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6A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6A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6A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6A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6A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6A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448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王德生</dc:creator>
  <cp:lastModifiedBy>王德生</cp:lastModifiedBy>
  <cp:revision>14</cp:revision>
  <dcterms:created xsi:type="dcterms:W3CDTF">2021-11-12T08:44:00Z</dcterms:created>
  <dcterms:modified xsi:type="dcterms:W3CDTF">2022-01-04T07:40:00Z</dcterms:modified>
</cp:coreProperties>
</file>